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9BBC" w14:textId="77777777" w:rsidR="00B233AE" w:rsidRDefault="00B233AE" w:rsidP="00574EC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F6E822" w14:textId="77777777" w:rsidR="009910F8" w:rsidRDefault="009910F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4B" w14:textId="3A319A3D" w:rsidR="00574EC8" w:rsidRPr="00574EC8" w:rsidRDefault="00574EC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</w:t>
      </w:r>
    </w:p>
    <w:p w14:paraId="78FDD74C" w14:textId="60F1D1AC" w:rsidR="00574EC8" w:rsidRPr="00574EC8" w:rsidRDefault="00574EC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 III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Ambito territoriale</w:t>
      </w:r>
    </w:p>
    <w:p w14:paraId="78FDD74D" w14:textId="77777777" w:rsidR="00574EC8" w:rsidRDefault="00574EC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Provincia di Campobasso</w:t>
      </w:r>
    </w:p>
    <w:p w14:paraId="78FDD74E" w14:textId="77777777" w:rsidR="00574EC8" w:rsidRPr="00574EC8" w:rsidRDefault="00574EC8" w:rsidP="00B233A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4F" w14:textId="61FCFDCA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reclamo avverso la graduatoria 24 mesi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personale ATA </w:t>
      </w:r>
      <w:proofErr w:type="spellStart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15137C">
        <w:rPr>
          <w:rFonts w:ascii="Times New Roman" w:eastAsia="Times New Roman" w:hAnsi="Times New Roman" w:cs="Times New Roman"/>
          <w:sz w:val="24"/>
          <w:szCs w:val="24"/>
          <w:lang w:eastAsia="it-IT"/>
        </w:rPr>
        <w:t>5/26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8FDD750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51" w14:textId="0D78113B" w:rsid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oscritto/a……………………………………………………</w:t>
      </w:r>
      <w:proofErr w:type="gramStart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</w:p>
    <w:p w14:paraId="78FDD752" w14:textId="54AD00A0" w:rsidR="00574EC8" w:rsidRDefault="00B233AE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……………………………. </w:t>
      </w:r>
      <w:r w:rsidR="00574EC8"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il …</w:t>
      </w:r>
      <w:proofErr w:type="gramStart"/>
      <w:r w:rsidR="00574EC8"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574EC8"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 residente a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8FDD753" w14:textId="03B99BF5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via……………………………………</w:t>
      </w:r>
      <w:proofErr w:type="gramStart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proofErr w:type="gramStart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8FDD754" w14:textId="0CCBDBBD" w:rsidR="00574EC8" w:rsidRPr="00574EC8" w:rsidRDefault="00574EC8" w:rsidP="00B233AE">
      <w:pPr>
        <w:overflowPunct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.……………….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="00CA4D4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 w:rsidR="00B233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14:paraId="78FDD756" w14:textId="2EF54535" w:rsid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incluso/a nella graduatoria provvisoria permanente 24 mesi per il personale ATA di Campobasso al</w:t>
      </w:r>
      <w:r w:rsidR="001513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proofErr w:type="gramStart"/>
      <w:r w:rsidR="001513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posizione 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</w:t>
      </w:r>
      <w:proofErr w:type="gramEnd"/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 con punti ………… profi</w:t>
      </w:r>
      <w:r w:rsidR="0015137C">
        <w:rPr>
          <w:rFonts w:ascii="Times New Roman" w:eastAsia="Times New Roman" w:hAnsi="Times New Roman" w:cs="Times New Roman"/>
          <w:sz w:val="24"/>
          <w:szCs w:val="24"/>
          <w:lang w:eastAsia="it-IT"/>
        </w:rPr>
        <w:t>lo:</w:t>
      </w:r>
    </w:p>
    <w:p w14:paraId="5A184422" w14:textId="77777777" w:rsidR="00B233AE" w:rsidRPr="00574EC8" w:rsidRDefault="00B233AE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57" w14:textId="77777777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D770" wp14:editId="78FDD771">
                <wp:simplePos x="0" y="0"/>
                <wp:positionH relativeFrom="column">
                  <wp:posOffset>-5080</wp:posOffset>
                </wp:positionH>
                <wp:positionV relativeFrom="paragraph">
                  <wp:posOffset>50800</wp:posOffset>
                </wp:positionV>
                <wp:extent cx="209550" cy="11430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2164E9" id="Ovale 2" o:spid="_x0000_s1026" style="position:absolute;margin-left:-.4pt;margin-top:4pt;width:16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" fillcolor="#4f81bd [3204]" strokecolor="#243f60 [1604]" strokeweight="2pt"/>
            </w:pict>
          </mc:Fallback>
        </mc:AlternateConten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Assistente Amministrativo</w:t>
      </w:r>
    </w:p>
    <w:p w14:paraId="78FDD758" w14:textId="77777777" w:rsid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DD772" wp14:editId="78FDD773">
                <wp:simplePos x="0" y="0"/>
                <wp:positionH relativeFrom="column">
                  <wp:posOffset>-5080</wp:posOffset>
                </wp:positionH>
                <wp:positionV relativeFrom="paragraph">
                  <wp:posOffset>27940</wp:posOffset>
                </wp:positionV>
                <wp:extent cx="209550" cy="11430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3C9CA" id="Ovale 3" o:spid="_x0000_s1026" style="position:absolute;margin-left:-.4pt;margin-top:2.2pt;width:16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" fillcolor="#4f81bd" strokecolor="#385d8a" strokeweight="2pt"/>
            </w:pict>
          </mc:Fallback>
        </mc:AlternateConten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Assistente Tecnico</w:t>
      </w:r>
    </w:p>
    <w:p w14:paraId="3872174F" w14:textId="72F5884E" w:rsidR="0015137C" w:rsidRDefault="0015137C" w:rsidP="00CA4D42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B1098" wp14:editId="1C3885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14300"/>
                <wp:effectExtent l="0" t="0" r="19050" b="19050"/>
                <wp:wrapNone/>
                <wp:docPr id="1936635908" name="Ovale 193663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DB432" id="Ovale 1936635908" o:spid="_x0000_s1026" style="position:absolute;margin-left:0;margin-top:-.05pt;width:16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Collaboratore Scolastico</w:t>
      </w:r>
    </w:p>
    <w:p w14:paraId="13D6CB81" w14:textId="330371C7" w:rsidR="0015137C" w:rsidRPr="00574EC8" w:rsidRDefault="0015137C" w:rsidP="00CA4D42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0AFEB" wp14:editId="34D98E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14300"/>
                <wp:effectExtent l="0" t="0" r="19050" b="19050"/>
                <wp:wrapNone/>
                <wp:docPr id="755255359" name="Ovale 755255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93607" id="Ovale 755255359" o:spid="_x0000_s1026" style="position:absolute;margin-left:0;margin-top:-.05pt;width:16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Cuoco</w:t>
      </w:r>
    </w:p>
    <w:p w14:paraId="78FDD759" w14:textId="77777777" w:rsid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DD774" wp14:editId="78FDD775">
                <wp:simplePos x="0" y="0"/>
                <wp:positionH relativeFrom="column">
                  <wp:posOffset>-5080</wp:posOffset>
                </wp:positionH>
                <wp:positionV relativeFrom="paragraph">
                  <wp:posOffset>33655</wp:posOffset>
                </wp:positionV>
                <wp:extent cx="209550" cy="114300"/>
                <wp:effectExtent l="0" t="0" r="19050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FFD5B" id="Ovale 4" o:spid="_x0000_s1026" style="position:absolute;margin-left:-.4pt;margin-top:2.65pt;width:16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" fillcolor="#4f81bd" strokecolor="#385d8a" strokeweight="2pt"/>
            </w:pict>
          </mc:Fallback>
        </mc:AlternateConten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Guardarobiere</w:t>
      </w:r>
    </w:p>
    <w:p w14:paraId="096C280D" w14:textId="1E90A712" w:rsidR="0015137C" w:rsidRPr="00574EC8" w:rsidRDefault="0015137C" w:rsidP="00CA4D42">
      <w:pPr>
        <w:overflowPunct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62BFE" wp14:editId="20B269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14300"/>
                <wp:effectExtent l="0" t="0" r="19050" b="19050"/>
                <wp:wrapNone/>
                <wp:docPr id="133156049" name="Ovale 133156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FF16B" id="Ovale 133156049" o:spid="_x0000_s1026" style="position:absolute;margin-left:0;margin-top:0;width:16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Infermiere</w:t>
      </w:r>
    </w:p>
    <w:p w14:paraId="78FDD75A" w14:textId="2D810F6F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8FDD776" wp14:editId="78FDD777">
            <wp:extent cx="237490" cy="1339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5137C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Operatore dei Servizi Agrari</w:t>
      </w:r>
    </w:p>
    <w:p w14:paraId="78FDD75B" w14:textId="4AF21494" w:rsid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5C" w14:textId="1FC0F64A" w:rsidR="00574EC8" w:rsidRPr="00574EC8" w:rsidRDefault="00574EC8" w:rsidP="00CA4D42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dopo aver visionato la graduatoria</w:t>
      </w:r>
      <w:r w:rsidR="001513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provvisoria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la presente intende porre reclamo per i seguenti motivi:</w:t>
      </w:r>
    </w:p>
    <w:p w14:paraId="78FDD75D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………………………………………………………………..……………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……….………..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14:paraId="78FDD75E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………………………………………………………..……………………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</w:p>
    <w:p w14:paraId="78FDD75F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…………………………………………………………..</w:t>
      </w:r>
    </w:p>
    <w:p w14:paraId="78FDD760" w14:textId="77777777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78FDD761" w14:textId="77777777" w:rsidR="00A11F58" w:rsidRPr="00574EC8" w:rsidRDefault="00A11F58" w:rsidP="00574E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2" w14:textId="5409FE00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pertanto, che venga rivisto e corretto il proprio punteggio e la relativa posizione in graduatoria.</w:t>
      </w:r>
    </w:p>
    <w:p w14:paraId="78FDD763" w14:textId="77777777" w:rsidR="00A11F58" w:rsidRPr="00574EC8" w:rsidRDefault="00A11F5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4" w14:textId="77777777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5" w14:textId="77777777" w:rsid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14:paraId="78FDD768" w14:textId="77777777" w:rsidR="00574EC8" w:rsidRPr="00574EC8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DD769" w14:textId="77777777" w:rsidR="00574EC8" w:rsidRPr="009B1AAD" w:rsidRDefault="00574EC8" w:rsidP="005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4EC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…………………….…………. lì, ………………………….</w:t>
      </w:r>
    </w:p>
    <w:p w14:paraId="78FDD76A" w14:textId="77777777" w:rsidR="009B1AAD" w:rsidRPr="009B1AAD" w:rsidRDefault="009B1AAD" w:rsidP="009B1A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FDD76B" w14:textId="77777777" w:rsidR="009B1AAD" w:rsidRDefault="009B1AAD"/>
    <w:p w14:paraId="78FDD76C" w14:textId="77777777" w:rsidR="009B1AAD" w:rsidRDefault="009B1AAD"/>
    <w:sectPr w:rsidR="009B1AAD" w:rsidSect="00B423A6">
      <w:footerReference w:type="default" r:id="rId7"/>
      <w:pgSz w:w="11906" w:h="16838"/>
      <w:pgMar w:top="567" w:right="1134" w:bottom="1134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C98F" w14:textId="77777777" w:rsidR="0016642B" w:rsidRDefault="0016642B" w:rsidP="006E6859">
      <w:pPr>
        <w:spacing w:after="0" w:line="240" w:lineRule="auto"/>
      </w:pPr>
      <w:r>
        <w:separator/>
      </w:r>
    </w:p>
  </w:endnote>
  <w:endnote w:type="continuationSeparator" w:id="0">
    <w:p w14:paraId="0CC88CC7" w14:textId="77777777" w:rsidR="0016642B" w:rsidRDefault="0016642B" w:rsidP="006E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27"/>
      <w:gridCol w:w="9111"/>
    </w:tblGrid>
    <w:tr w:rsidR="006E6859" w14:paraId="78FDD782" w14:textId="77777777" w:rsidTr="006E6859">
      <w:tc>
        <w:tcPr>
          <w:tcW w:w="534" w:type="dxa"/>
        </w:tcPr>
        <w:p w14:paraId="78FDD77E" w14:textId="29BEFD85" w:rsidR="006E6859" w:rsidRPr="00E07F54" w:rsidRDefault="006E6859">
          <w:pPr>
            <w:pStyle w:val="Pidipagina"/>
            <w:jc w:val="right"/>
            <w:rPr>
              <w:b/>
              <w:bCs/>
              <w:color w:val="4F81BD" w:themeColor="accent1"/>
              <w:sz w:val="18"/>
              <w:szCs w:val="18"/>
              <w14:numForm w14:val="oldStyle"/>
            </w:rPr>
          </w:pPr>
        </w:p>
      </w:tc>
      <w:tc>
        <w:tcPr>
          <w:tcW w:w="9320" w:type="dxa"/>
        </w:tcPr>
        <w:p w14:paraId="78FDD781" w14:textId="5EC43F58" w:rsidR="006E6859" w:rsidRPr="00E07F54" w:rsidRDefault="006E6859" w:rsidP="006E6859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ajorEastAsia" w:hAnsi="Times New Roman" w:cs="Times New Roman"/>
              <w:color w:val="0000FF" w:themeColor="hyperlink"/>
              <w:sz w:val="18"/>
              <w:szCs w:val="18"/>
              <w:u w:val="single"/>
              <w:lang w:eastAsia="it-IT"/>
            </w:rPr>
          </w:pPr>
        </w:p>
      </w:tc>
    </w:tr>
  </w:tbl>
  <w:p w14:paraId="78FDD783" w14:textId="77777777" w:rsidR="006E6859" w:rsidRDefault="006E6859" w:rsidP="00991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2D1C" w14:textId="77777777" w:rsidR="0016642B" w:rsidRDefault="0016642B" w:rsidP="006E6859">
      <w:pPr>
        <w:spacing w:after="0" w:line="240" w:lineRule="auto"/>
      </w:pPr>
      <w:r>
        <w:separator/>
      </w:r>
    </w:p>
  </w:footnote>
  <w:footnote w:type="continuationSeparator" w:id="0">
    <w:p w14:paraId="18651F18" w14:textId="77777777" w:rsidR="0016642B" w:rsidRDefault="0016642B" w:rsidP="006E6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B2"/>
    <w:rsid w:val="00034BA4"/>
    <w:rsid w:val="000803A2"/>
    <w:rsid w:val="000A62C6"/>
    <w:rsid w:val="000C52B2"/>
    <w:rsid w:val="000F00E0"/>
    <w:rsid w:val="00120ECC"/>
    <w:rsid w:val="0015137C"/>
    <w:rsid w:val="0016642B"/>
    <w:rsid w:val="001A721A"/>
    <w:rsid w:val="001F3FED"/>
    <w:rsid w:val="00224265"/>
    <w:rsid w:val="00241BFD"/>
    <w:rsid w:val="002B64B4"/>
    <w:rsid w:val="002C252B"/>
    <w:rsid w:val="002C7F4E"/>
    <w:rsid w:val="002D5760"/>
    <w:rsid w:val="00332E3A"/>
    <w:rsid w:val="00364440"/>
    <w:rsid w:val="00377852"/>
    <w:rsid w:val="00393CF7"/>
    <w:rsid w:val="003C5E7D"/>
    <w:rsid w:val="00411BF0"/>
    <w:rsid w:val="00492CB3"/>
    <w:rsid w:val="004E7205"/>
    <w:rsid w:val="00532C83"/>
    <w:rsid w:val="00574EC8"/>
    <w:rsid w:val="00575E77"/>
    <w:rsid w:val="005D5699"/>
    <w:rsid w:val="005F0CD2"/>
    <w:rsid w:val="00661806"/>
    <w:rsid w:val="006A1E43"/>
    <w:rsid w:val="006E6859"/>
    <w:rsid w:val="00760809"/>
    <w:rsid w:val="00802E64"/>
    <w:rsid w:val="008772F1"/>
    <w:rsid w:val="008A0837"/>
    <w:rsid w:val="008C59C7"/>
    <w:rsid w:val="00967D59"/>
    <w:rsid w:val="009766BB"/>
    <w:rsid w:val="009910F8"/>
    <w:rsid w:val="009948EF"/>
    <w:rsid w:val="009B1AAD"/>
    <w:rsid w:val="009C12E0"/>
    <w:rsid w:val="00A11F58"/>
    <w:rsid w:val="00A61EB1"/>
    <w:rsid w:val="00A8069D"/>
    <w:rsid w:val="00AF7C43"/>
    <w:rsid w:val="00B233AE"/>
    <w:rsid w:val="00B423A6"/>
    <w:rsid w:val="00B55E06"/>
    <w:rsid w:val="00BE7759"/>
    <w:rsid w:val="00C82603"/>
    <w:rsid w:val="00CA4D42"/>
    <w:rsid w:val="00CE5A59"/>
    <w:rsid w:val="00D11485"/>
    <w:rsid w:val="00D40DA6"/>
    <w:rsid w:val="00D91478"/>
    <w:rsid w:val="00E03875"/>
    <w:rsid w:val="00E07F54"/>
    <w:rsid w:val="00E45B56"/>
    <w:rsid w:val="00E77A39"/>
    <w:rsid w:val="00E85FC5"/>
    <w:rsid w:val="00EC2D70"/>
    <w:rsid w:val="00F03B6E"/>
    <w:rsid w:val="00F32B46"/>
    <w:rsid w:val="00F86520"/>
    <w:rsid w:val="00FB6B16"/>
    <w:rsid w:val="00FD03E0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DD71B"/>
  <w15:docId w15:val="{5C9EB38B-43DE-4489-976E-0909B2A0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B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B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9C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3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9B1A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6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859"/>
  </w:style>
  <w:style w:type="paragraph" w:styleId="Pidipagina">
    <w:name w:val="footer"/>
    <w:basedOn w:val="Normale"/>
    <w:link w:val="PidipaginaCarattere"/>
    <w:uiPriority w:val="99"/>
    <w:unhideWhenUsed/>
    <w:rsid w:val="006E6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SISTO DAVIDE</cp:lastModifiedBy>
  <cp:revision>2</cp:revision>
  <cp:lastPrinted>2017-08-23T09:23:00Z</cp:lastPrinted>
  <dcterms:created xsi:type="dcterms:W3CDTF">2025-06-25T09:25:00Z</dcterms:created>
  <dcterms:modified xsi:type="dcterms:W3CDTF">2025-06-25T09:25:00Z</dcterms:modified>
</cp:coreProperties>
</file>